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704" w:rsidRDefault="00011E3B" w:rsidP="00011E3B">
      <w:pPr>
        <w:jc w:val="center"/>
        <w:rPr>
          <w:sz w:val="36"/>
          <w:szCs w:val="36"/>
        </w:rPr>
      </w:pPr>
      <w:r w:rsidRPr="00011E3B">
        <w:rPr>
          <w:sz w:val="36"/>
          <w:szCs w:val="36"/>
        </w:rPr>
        <w:t>Informacja o wynikach naboru na stanowisko intendenta</w:t>
      </w:r>
      <w:r>
        <w:rPr>
          <w:sz w:val="36"/>
          <w:szCs w:val="36"/>
        </w:rPr>
        <w:br/>
      </w:r>
      <w:r w:rsidRPr="00011E3B">
        <w:rPr>
          <w:sz w:val="36"/>
          <w:szCs w:val="36"/>
        </w:rPr>
        <w:t xml:space="preserve"> w Szkole Podstawowej z Oddziałami Mistrzostwa Sportowego nr 9 im. Adama Mickiewicza w Rybniku</w:t>
      </w:r>
    </w:p>
    <w:p w:rsidR="00011E3B" w:rsidRDefault="00011E3B" w:rsidP="00011E3B">
      <w:pPr>
        <w:jc w:val="center"/>
        <w:rPr>
          <w:sz w:val="36"/>
          <w:szCs w:val="36"/>
        </w:rPr>
      </w:pPr>
    </w:p>
    <w:p w:rsidR="00011E3B" w:rsidRDefault="00011E3B" w:rsidP="00011E3B">
      <w:pPr>
        <w:rPr>
          <w:sz w:val="28"/>
          <w:szCs w:val="28"/>
        </w:rPr>
      </w:pPr>
      <w:r>
        <w:rPr>
          <w:sz w:val="28"/>
          <w:szCs w:val="28"/>
        </w:rPr>
        <w:t>Informuję, iż w wyniku procedury naboru na stanowisko intendenta została wybrana Pani Barbara Nowicka z Rybnika.</w:t>
      </w:r>
    </w:p>
    <w:p w:rsidR="00011E3B" w:rsidRDefault="00011E3B" w:rsidP="00011E3B">
      <w:pPr>
        <w:rPr>
          <w:sz w:val="28"/>
          <w:szCs w:val="28"/>
        </w:rPr>
      </w:pPr>
    </w:p>
    <w:p w:rsidR="00011E3B" w:rsidRDefault="00011E3B" w:rsidP="00011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Dyrektor</w:t>
      </w:r>
    </w:p>
    <w:p w:rsidR="00011E3B" w:rsidRDefault="00011E3B" w:rsidP="00011E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mgr Małgorzata </w:t>
      </w:r>
      <w:proofErr w:type="spellStart"/>
      <w:r>
        <w:rPr>
          <w:sz w:val="28"/>
          <w:szCs w:val="28"/>
        </w:rPr>
        <w:t>Pomykalska</w:t>
      </w:r>
      <w:proofErr w:type="spellEnd"/>
    </w:p>
    <w:p w:rsidR="00011E3B" w:rsidRPr="00011E3B" w:rsidRDefault="00011E3B" w:rsidP="00011E3B">
      <w:pPr>
        <w:rPr>
          <w:sz w:val="28"/>
          <w:szCs w:val="28"/>
        </w:rPr>
      </w:pPr>
    </w:p>
    <w:sectPr w:rsidR="00011E3B" w:rsidRPr="00011E3B" w:rsidSect="00DD5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1E3B"/>
    <w:rsid w:val="00011E3B"/>
    <w:rsid w:val="00DD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7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2019-01-08T11:47:00Z</dcterms:created>
  <dcterms:modified xsi:type="dcterms:W3CDTF">2019-01-08T11:52:00Z</dcterms:modified>
</cp:coreProperties>
</file>